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66B49" w:rsidRDefault="00166B49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bookmarkStart w:id="0" w:name="_GoBack"/>
      <w:bookmarkEnd w:id="0"/>
      <w:r>
        <w:rPr>
          <w:rStyle w:val="StrongEmphasis"/>
          <w:rFonts w:cs="Times New Roman"/>
          <w:bCs/>
          <w:caps/>
          <w:sz w:val="32"/>
        </w:rPr>
        <w:t>траектория</w:t>
      </w:r>
      <w:r w:rsidR="00890B31" w:rsidRPr="00166B49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166B49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5B7995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166B49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166B49">
        <w:rPr>
          <w:rStyle w:val="StrongEmphasis"/>
          <w:rFonts w:cs="Times New Roman"/>
          <w:bCs/>
          <w:caps/>
          <w:sz w:val="32"/>
        </w:rPr>
        <w:t>КАТЕГОРИЯ</w:t>
      </w: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За наиболее короткое время робот должен, двигаясь по линии траектории добраться от места старта до места финиша. </w:t>
      </w:r>
    </w:p>
    <w:p w:rsidR="00166B49" w:rsidRP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Порядок прохождения траектории будет определен глав</w:t>
      </w:r>
      <w:r>
        <w:rPr>
          <w:rFonts w:cs="Times New Roman"/>
          <w:szCs w:val="24"/>
        </w:rPr>
        <w:t xml:space="preserve">ным судьей соревнований в день </w:t>
      </w:r>
      <w:r w:rsidRPr="00166B49">
        <w:rPr>
          <w:rFonts w:cs="Times New Roman"/>
          <w:szCs w:val="24"/>
        </w:rPr>
        <w:t xml:space="preserve">состязаний на момент старта тренировок команд (не менее чем за </w:t>
      </w:r>
      <w:r>
        <w:rPr>
          <w:rFonts w:cs="Times New Roman"/>
          <w:szCs w:val="24"/>
        </w:rPr>
        <w:t>2 часа</w:t>
      </w:r>
      <w:r w:rsidRPr="00166B49">
        <w:rPr>
          <w:rFonts w:cs="Times New Roman"/>
          <w:szCs w:val="24"/>
        </w:rPr>
        <w:t xml:space="preserve"> до состязания).</w:t>
      </w:r>
    </w:p>
    <w:p w:rsidR="00166B49" w:rsidRP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На прохождение дистанции дается </w:t>
      </w:r>
      <w:r w:rsidRPr="00167DEA">
        <w:rPr>
          <w:rFonts w:cs="Times New Roman"/>
          <w:b/>
          <w:szCs w:val="24"/>
        </w:rPr>
        <w:t>максимум 60 секунд</w:t>
      </w:r>
      <w:r w:rsidRPr="00166B49">
        <w:rPr>
          <w:rFonts w:cs="Times New Roman"/>
          <w:szCs w:val="24"/>
        </w:rPr>
        <w:t>.</w:t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Размеры игрового поля 100 </w:t>
      </w:r>
      <w:r w:rsidRPr="00166B49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200 с</w:t>
      </w:r>
      <w:r w:rsidRPr="00166B49">
        <w:rPr>
          <w:rFonts w:cs="Times New Roman"/>
          <w:szCs w:val="24"/>
        </w:rPr>
        <w:t>м.</w:t>
      </w:r>
    </w:p>
    <w:p w:rsidR="00166B49" w:rsidRP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 w:rsidR="006E28A8"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166B49" w:rsidRDefault="00167DEA" w:rsidP="006E28A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49167AA5" wp14:editId="568E48CF">
            <wp:extent cx="3815233" cy="183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428" cy="1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166B49" w:rsidRPr="006E28A8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166B49" w:rsidRPr="00166B49" w:rsidRDefault="00166B49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Максимальн</w:t>
      </w:r>
      <w:r w:rsidR="006E28A8">
        <w:rPr>
          <w:rFonts w:cs="Times New Roman"/>
          <w:szCs w:val="24"/>
        </w:rPr>
        <w:t xml:space="preserve">ый размер робота </w:t>
      </w:r>
      <w:r w:rsidR="006E28A8" w:rsidRPr="006E28A8">
        <w:rPr>
          <w:rFonts w:cs="Times New Roman"/>
          <w:b/>
          <w:szCs w:val="24"/>
        </w:rPr>
        <w:t>20 х 20 х 20 с</w:t>
      </w:r>
      <w:r w:rsidRPr="006E28A8">
        <w:rPr>
          <w:rFonts w:cs="Times New Roman"/>
          <w:b/>
          <w:szCs w:val="24"/>
        </w:rPr>
        <w:t>м</w:t>
      </w:r>
      <w:r w:rsidRPr="00166B49">
        <w:rPr>
          <w:rFonts w:cs="Times New Roman"/>
          <w:szCs w:val="24"/>
        </w:rPr>
        <w:t>. Во время попытки робот не может менять свои размеры.</w:t>
      </w:r>
    </w:p>
    <w:p w:rsidR="00166B49" w:rsidRPr="00166B49" w:rsidRDefault="00166B49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Робот должен быть автономным.</w:t>
      </w:r>
    </w:p>
    <w:p w:rsidR="00166B49" w:rsidRPr="00166B49" w:rsidRDefault="00167DEA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167DEA" w:rsidRPr="00166B49" w:rsidRDefault="00167DEA" w:rsidP="00167DEA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166B49" w:rsidRPr="00167DEA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В зачет принимается суммарный результат (очки и время) двух попыток. 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166B49" w:rsidRPr="00166B49" w:rsidRDefault="00167DEA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Команда,</w:t>
      </w:r>
      <w:r w:rsidR="00166B49" w:rsidRPr="00166B49">
        <w:rPr>
          <w:rFonts w:cs="Times New Roman"/>
          <w:szCs w:val="24"/>
        </w:rPr>
        <w:t xml:space="preserve"> преодолевшая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объявленную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судьей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дистанцию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полностью,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получает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максимально возможное количество очков.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Если во время попытки робот съедет с линии, т.е. окажется всеми колесами с одной стороны линии, </w:t>
      </w:r>
      <w:r w:rsidR="00167DEA">
        <w:rPr>
          <w:rFonts w:cs="Times New Roman"/>
          <w:szCs w:val="24"/>
        </w:rPr>
        <w:t>то в зачет принимаю</w:t>
      </w:r>
      <w:r w:rsidRPr="00166B49">
        <w:rPr>
          <w:rFonts w:cs="Times New Roman"/>
          <w:szCs w:val="24"/>
        </w:rPr>
        <w:t>тся</w:t>
      </w:r>
      <w:r w:rsidR="00167DEA">
        <w:rPr>
          <w:rFonts w:cs="Times New Roman"/>
          <w:szCs w:val="24"/>
        </w:rPr>
        <w:t xml:space="preserve"> </w:t>
      </w:r>
      <w:r w:rsidR="00167DEA" w:rsidRPr="00166B49">
        <w:rPr>
          <w:rFonts w:cs="Times New Roman"/>
          <w:szCs w:val="24"/>
        </w:rPr>
        <w:t>очки,</w:t>
      </w:r>
      <w:r w:rsidRPr="00166B49">
        <w:rPr>
          <w:rFonts w:cs="Times New Roman"/>
          <w:szCs w:val="24"/>
        </w:rPr>
        <w:t xml:space="preserve"> заработанные за прохождение перекрестков (10 очков за каждый) и повороты на п</w:t>
      </w:r>
      <w:r w:rsidR="00167DEA">
        <w:rPr>
          <w:rFonts w:cs="Times New Roman"/>
          <w:szCs w:val="24"/>
        </w:rPr>
        <w:t>ерекрестке (10 очков за каждый).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Очки за элемент начисляются только в том случае, если он полностью преодолен роботом.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Победителем будет объявлена команда, получившая наибольшее количество очков.</w:t>
      </w:r>
    </w:p>
    <w:p w:rsidR="00BD6C8E" w:rsidRPr="00167DEA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Если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таких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команд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несколько,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то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победителем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объявляется</w:t>
      </w:r>
      <w:r w:rsidR="00167DEA">
        <w:rPr>
          <w:rFonts w:cs="Times New Roman"/>
          <w:szCs w:val="24"/>
        </w:rPr>
        <w:t xml:space="preserve"> </w:t>
      </w:r>
      <w:r w:rsidR="00167DEA" w:rsidRPr="00166B49">
        <w:rPr>
          <w:rFonts w:cs="Times New Roman"/>
          <w:szCs w:val="24"/>
        </w:rPr>
        <w:t>команда,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потратившая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на преодоление дистанции наименьшее время.</w:t>
      </w:r>
    </w:p>
    <w:sectPr w:rsidR="00BD6C8E" w:rsidRPr="00167DEA" w:rsidSect="00C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A9" w:rsidRDefault="003838A9" w:rsidP="001B0845">
      <w:r>
        <w:separator/>
      </w:r>
    </w:p>
  </w:endnote>
  <w:endnote w:type="continuationSeparator" w:id="0">
    <w:p w:rsidR="003838A9" w:rsidRDefault="003838A9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217DA9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A9" w:rsidRDefault="003838A9" w:rsidP="001B0845">
      <w:r>
        <w:separator/>
      </w:r>
    </w:p>
  </w:footnote>
  <w:footnote w:type="continuationSeparator" w:id="0">
    <w:p w:rsidR="003838A9" w:rsidRDefault="003838A9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9" w:rsidRDefault="00217D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66B49"/>
    <w:rsid w:val="00167DEA"/>
    <w:rsid w:val="001B0845"/>
    <w:rsid w:val="00217DA9"/>
    <w:rsid w:val="00237FD4"/>
    <w:rsid w:val="002D03DB"/>
    <w:rsid w:val="003838A9"/>
    <w:rsid w:val="003B7A5B"/>
    <w:rsid w:val="003D1D04"/>
    <w:rsid w:val="004901F0"/>
    <w:rsid w:val="005078B2"/>
    <w:rsid w:val="00544C55"/>
    <w:rsid w:val="005B7995"/>
    <w:rsid w:val="006470B5"/>
    <w:rsid w:val="00681DD4"/>
    <w:rsid w:val="006D417C"/>
    <w:rsid w:val="006E28A8"/>
    <w:rsid w:val="007221BF"/>
    <w:rsid w:val="007870AB"/>
    <w:rsid w:val="00890B31"/>
    <w:rsid w:val="008910D5"/>
    <w:rsid w:val="00963791"/>
    <w:rsid w:val="00B15B8A"/>
    <w:rsid w:val="00B2638C"/>
    <w:rsid w:val="00BD6C8E"/>
    <w:rsid w:val="00C06E89"/>
    <w:rsid w:val="00C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Денис Геннадьевич Копосов</cp:lastModifiedBy>
  <cp:revision>2</cp:revision>
  <cp:lastPrinted>2016-06-12T07:02:00Z</cp:lastPrinted>
  <dcterms:created xsi:type="dcterms:W3CDTF">2018-10-23T09:44:00Z</dcterms:created>
  <dcterms:modified xsi:type="dcterms:W3CDTF">2018-10-23T09:44:00Z</dcterms:modified>
</cp:coreProperties>
</file>